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6E3D" w14:textId="77777777" w:rsidR="000A79B5" w:rsidRDefault="00B80EA4">
      <w:r>
        <w:rPr>
          <w:rFonts w:hint="eastAsia"/>
        </w:rPr>
        <w:t>クラブ代表各位</w:t>
      </w:r>
    </w:p>
    <w:p w14:paraId="5F4BCC23" w14:textId="1DE821D2" w:rsidR="00B80EA4" w:rsidRDefault="00806E27" w:rsidP="00B80EA4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B30C00">
        <w:rPr>
          <w:rFonts w:hint="eastAsia"/>
        </w:rPr>
        <w:t>2</w:t>
      </w:r>
      <w:r w:rsidR="00B30C00">
        <w:rPr>
          <w:rFonts w:hint="eastAsia"/>
        </w:rPr>
        <w:t>月</w:t>
      </w:r>
      <w:r w:rsidR="00C1776F">
        <w:rPr>
          <w:rFonts w:hint="eastAsia"/>
        </w:rPr>
        <w:t>23</w:t>
      </w:r>
      <w:r w:rsidR="00C1776F">
        <w:rPr>
          <w:rFonts w:hint="eastAsia"/>
        </w:rPr>
        <w:t>日</w:t>
      </w:r>
      <w:bookmarkStart w:id="0" w:name="_GoBack"/>
      <w:bookmarkEnd w:id="0"/>
    </w:p>
    <w:p w14:paraId="79E33A78" w14:textId="77777777" w:rsidR="0024398A" w:rsidRDefault="0024398A" w:rsidP="00B80EA4">
      <w:pPr>
        <w:jc w:val="right"/>
      </w:pPr>
    </w:p>
    <w:p w14:paraId="1D47130B" w14:textId="77777777" w:rsidR="00B80EA4" w:rsidRDefault="00B80EA4" w:rsidP="00B80EA4">
      <w:pPr>
        <w:jc w:val="right"/>
      </w:pPr>
      <w:r>
        <w:rPr>
          <w:rFonts w:hint="eastAsia"/>
        </w:rPr>
        <w:t>摂津市テニス連盟</w:t>
      </w:r>
    </w:p>
    <w:p w14:paraId="4AB253CE" w14:textId="77777777" w:rsidR="00B80EA4" w:rsidRDefault="00B80EA4" w:rsidP="00B80EA4">
      <w:pPr>
        <w:jc w:val="right"/>
      </w:pPr>
      <w:r>
        <w:rPr>
          <w:rFonts w:hint="eastAsia"/>
        </w:rPr>
        <w:t>理事長　田中　修</w:t>
      </w:r>
    </w:p>
    <w:p w14:paraId="3645D244" w14:textId="77777777" w:rsidR="00B80EA4" w:rsidRDefault="00B80EA4" w:rsidP="00B80EA4">
      <w:pPr>
        <w:jc w:val="right"/>
      </w:pPr>
    </w:p>
    <w:p w14:paraId="2FA038AC" w14:textId="59C0DF5E" w:rsidR="00B80EA4" w:rsidRPr="00B80EA4" w:rsidRDefault="00806E27" w:rsidP="00B80E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令和元年度</w:t>
      </w:r>
      <w:r w:rsidR="00B80EA4" w:rsidRPr="00B80EA4">
        <w:rPr>
          <w:rFonts w:hint="eastAsia"/>
          <w:sz w:val="28"/>
          <w:szCs w:val="28"/>
        </w:rPr>
        <w:t xml:space="preserve">　摂津市テニス連盟総会のご案内</w:t>
      </w:r>
    </w:p>
    <w:p w14:paraId="30AADA47" w14:textId="77777777" w:rsidR="00B80EA4" w:rsidRDefault="00B80EA4"/>
    <w:p w14:paraId="2584ADB0" w14:textId="77777777" w:rsidR="00B80EA4" w:rsidRDefault="00B80EA4">
      <w:r>
        <w:rPr>
          <w:rFonts w:hint="eastAsia"/>
        </w:rPr>
        <w:t>平素は摂津市テニス連盟の運営にご協力いただき、誠にありがとうございます。</w:t>
      </w:r>
    </w:p>
    <w:p w14:paraId="6E07EEE2" w14:textId="77777777" w:rsidR="00B80EA4" w:rsidRDefault="00B80EA4">
      <w:r>
        <w:rPr>
          <w:rFonts w:hint="eastAsia"/>
        </w:rPr>
        <w:t>さて、下記のとおり、総会を開催いたしますので、ご案内申し上げます。</w:t>
      </w:r>
    </w:p>
    <w:p w14:paraId="41644BEA" w14:textId="77777777" w:rsidR="00B80EA4" w:rsidRDefault="00B80EA4">
      <w:r>
        <w:rPr>
          <w:rFonts w:hint="eastAsia"/>
        </w:rPr>
        <w:t>各クラブ代表の方におかれましては、ご出席いただきますようお願いいたします。</w:t>
      </w:r>
    </w:p>
    <w:p w14:paraId="3FC11491" w14:textId="77777777" w:rsidR="00B80EA4" w:rsidRDefault="003F061C">
      <w:r>
        <w:rPr>
          <w:rFonts w:hint="eastAsia"/>
        </w:rPr>
        <w:t>また、ご出席の際、</w:t>
      </w:r>
      <w:r w:rsidRPr="003F061C">
        <w:rPr>
          <w:rFonts w:hint="eastAsia"/>
          <w:u w:val="single"/>
        </w:rPr>
        <w:t>名簿を提出</w:t>
      </w:r>
      <w:r>
        <w:rPr>
          <w:rFonts w:hint="eastAsia"/>
        </w:rPr>
        <w:t>していただきますよう、重ねてお願いいたします。</w:t>
      </w:r>
    </w:p>
    <w:p w14:paraId="6D3EE03B" w14:textId="77777777" w:rsidR="00B80EA4" w:rsidRDefault="00B80EA4"/>
    <w:p w14:paraId="202D244F" w14:textId="6803D327" w:rsidR="00B80EA4" w:rsidRDefault="00B80EA4" w:rsidP="00B80EA4">
      <w:pPr>
        <w:ind w:firstLineChars="100" w:firstLine="210"/>
      </w:pPr>
      <w:r>
        <w:rPr>
          <w:rFonts w:hint="eastAsia"/>
        </w:rPr>
        <w:t xml:space="preserve">日　　　時：　</w:t>
      </w:r>
      <w:r w:rsidR="00806E27">
        <w:rPr>
          <w:rFonts w:hint="eastAsia"/>
        </w:rPr>
        <w:t>令和</w:t>
      </w:r>
      <w:r w:rsidR="00806E27">
        <w:rPr>
          <w:rFonts w:hint="eastAsia"/>
        </w:rPr>
        <w:t>2</w:t>
      </w:r>
      <w:r w:rsidR="00806E27">
        <w:rPr>
          <w:rFonts w:hint="eastAsia"/>
        </w:rPr>
        <w:t>年</w:t>
      </w:r>
      <w:r w:rsidR="00806E27">
        <w:rPr>
          <w:rFonts w:hint="eastAsia"/>
        </w:rPr>
        <w:t>3</w:t>
      </w:r>
      <w:r w:rsidR="00806E27">
        <w:rPr>
          <w:rFonts w:hint="eastAsia"/>
        </w:rPr>
        <w:t>月</w:t>
      </w:r>
      <w:r w:rsidR="00806E27">
        <w:rPr>
          <w:rFonts w:hint="eastAsia"/>
        </w:rPr>
        <w:t>22</w:t>
      </w:r>
      <w:r w:rsidR="00806E27">
        <w:rPr>
          <w:rFonts w:hint="eastAsia"/>
        </w:rPr>
        <w:t>日</w:t>
      </w:r>
      <w:r>
        <w:rPr>
          <w:rFonts w:hint="eastAsia"/>
        </w:rPr>
        <w:t>（日）</w:t>
      </w:r>
    </w:p>
    <w:p w14:paraId="7ED69B53" w14:textId="77777777" w:rsidR="00B80EA4" w:rsidRDefault="00B80EA4">
      <w:r>
        <w:rPr>
          <w:rFonts w:hint="eastAsia"/>
        </w:rPr>
        <w:t xml:space="preserve">　　　　　　　　午前</w:t>
      </w:r>
      <w:r>
        <w:rPr>
          <w:rFonts w:hint="eastAsia"/>
        </w:rPr>
        <w:t>10:00</w:t>
      </w:r>
      <w:r>
        <w:rPr>
          <w:rFonts w:hint="eastAsia"/>
        </w:rPr>
        <w:t>より</w:t>
      </w:r>
    </w:p>
    <w:p w14:paraId="0A11BAF0" w14:textId="77777777" w:rsidR="00B80EA4" w:rsidRDefault="00B80EA4"/>
    <w:p w14:paraId="653D3F5C" w14:textId="77777777" w:rsidR="00B80EA4" w:rsidRDefault="00B80EA4" w:rsidP="00B80EA4">
      <w:pPr>
        <w:ind w:firstLineChars="100" w:firstLine="210"/>
      </w:pPr>
      <w:r>
        <w:rPr>
          <w:rFonts w:hint="eastAsia"/>
        </w:rPr>
        <w:t>場　　　所：　安威川公民館</w:t>
      </w:r>
      <w:r w:rsidR="0047305E">
        <w:rPr>
          <w:rFonts w:hint="eastAsia"/>
        </w:rPr>
        <w:t xml:space="preserve">　講座室１</w:t>
      </w:r>
    </w:p>
    <w:p w14:paraId="79B492C5" w14:textId="77777777" w:rsidR="00B80EA4" w:rsidRDefault="00B80EA4"/>
    <w:p w14:paraId="1F6F946B" w14:textId="3CC8F537" w:rsidR="00B80EA4" w:rsidRDefault="00B80EA4" w:rsidP="00B80EA4">
      <w:pPr>
        <w:ind w:firstLineChars="100" w:firstLine="210"/>
      </w:pPr>
      <w:r>
        <w:rPr>
          <w:rFonts w:hint="eastAsia"/>
        </w:rPr>
        <w:t xml:space="preserve">内　　　容：　</w:t>
      </w:r>
      <w:r w:rsidR="00806E27">
        <w:rPr>
          <w:rFonts w:hint="eastAsia"/>
        </w:rPr>
        <w:t>令和元年</w:t>
      </w:r>
      <w:r>
        <w:rPr>
          <w:rFonts w:hint="eastAsia"/>
        </w:rPr>
        <w:t>度活動報告</w:t>
      </w:r>
    </w:p>
    <w:p w14:paraId="169D824C" w14:textId="46A0DA20" w:rsidR="00B30C00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令和元年</w:t>
      </w:r>
      <w:r w:rsidR="003D3F4F">
        <w:rPr>
          <w:rFonts w:hint="eastAsia"/>
        </w:rPr>
        <w:t>度会計報告</w:t>
      </w:r>
    </w:p>
    <w:p w14:paraId="339C64A4" w14:textId="314A59DA" w:rsidR="00B80EA4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806E27">
        <w:rPr>
          <w:rFonts w:hint="eastAsia"/>
        </w:rPr>
        <w:t>2</w:t>
      </w:r>
      <w:r w:rsidR="00806E27">
        <w:rPr>
          <w:rFonts w:hint="eastAsia"/>
        </w:rPr>
        <w:t>年度</w:t>
      </w:r>
      <w:r>
        <w:rPr>
          <w:rFonts w:hint="eastAsia"/>
        </w:rPr>
        <w:t>活動予定</w:t>
      </w:r>
    </w:p>
    <w:p w14:paraId="11CDC8EA" w14:textId="38DA57F0" w:rsidR="00B80EA4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806E27">
        <w:rPr>
          <w:rFonts w:hint="eastAsia"/>
        </w:rPr>
        <w:t>2</w:t>
      </w:r>
      <w:r w:rsidR="00806E27">
        <w:rPr>
          <w:rFonts w:hint="eastAsia"/>
        </w:rPr>
        <w:t>年度</w:t>
      </w:r>
      <w:r>
        <w:rPr>
          <w:rFonts w:hint="eastAsia"/>
        </w:rPr>
        <w:t>予算</w:t>
      </w:r>
    </w:p>
    <w:p w14:paraId="1EA16A9D" w14:textId="03FB704D" w:rsidR="00B80EA4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806E27">
        <w:rPr>
          <w:rFonts w:hint="eastAsia"/>
        </w:rPr>
        <w:t>2</w:t>
      </w:r>
      <w:r w:rsidR="00806E27">
        <w:rPr>
          <w:rFonts w:hint="eastAsia"/>
        </w:rPr>
        <w:t>年度</w:t>
      </w:r>
      <w:r>
        <w:rPr>
          <w:rFonts w:hint="eastAsia"/>
        </w:rPr>
        <w:t>役員体制</w:t>
      </w:r>
    </w:p>
    <w:p w14:paraId="3183C5F4" w14:textId="77777777" w:rsidR="00B80EA4" w:rsidRDefault="00B80EA4">
      <w:r>
        <w:rPr>
          <w:rFonts w:hint="eastAsia"/>
        </w:rPr>
        <w:t xml:space="preserve">　　　　　　　　その他</w:t>
      </w:r>
    </w:p>
    <w:p w14:paraId="274DEEF8" w14:textId="77777777" w:rsidR="00B80EA4" w:rsidRDefault="00B80EA4"/>
    <w:p w14:paraId="73D564F3" w14:textId="0AC26353" w:rsidR="00B80EA4" w:rsidRDefault="00B80EA4">
      <w:r>
        <w:rPr>
          <w:rFonts w:hint="eastAsia"/>
        </w:rPr>
        <w:t>当日、</w:t>
      </w:r>
      <w:r w:rsidR="0024398A">
        <w:rPr>
          <w:rFonts w:hint="eastAsia"/>
        </w:rPr>
        <w:t>欠席される方</w:t>
      </w:r>
      <w:r>
        <w:rPr>
          <w:rFonts w:hint="eastAsia"/>
        </w:rPr>
        <w:t>は委任状を提出してください。</w:t>
      </w:r>
      <w:r w:rsidR="00502876">
        <w:rPr>
          <w:rFonts w:hint="eastAsia"/>
        </w:rPr>
        <w:t>（メールでも可）</w:t>
      </w:r>
    </w:p>
    <w:p w14:paraId="5C8EBBB5" w14:textId="559EFF32" w:rsidR="00B80EA4" w:rsidRDefault="0024398A">
      <w:r>
        <w:rPr>
          <w:rFonts w:hint="eastAsia"/>
        </w:rPr>
        <w:t xml:space="preserve">　　　　　　　郵送先　　〒</w:t>
      </w:r>
      <w:r>
        <w:rPr>
          <w:rFonts w:hint="eastAsia"/>
        </w:rPr>
        <w:t>565-</w:t>
      </w:r>
      <w:r w:rsidR="00A22E08">
        <w:rPr>
          <w:rFonts w:hint="eastAsia"/>
        </w:rPr>
        <w:t>0812</w:t>
      </w:r>
      <w:r>
        <w:rPr>
          <w:rFonts w:hint="eastAsia"/>
        </w:rPr>
        <w:t xml:space="preserve">　　吹田市千里丘中</w:t>
      </w:r>
      <w:r>
        <w:rPr>
          <w:rFonts w:hint="eastAsia"/>
        </w:rPr>
        <w:t>58-25</w:t>
      </w:r>
    </w:p>
    <w:p w14:paraId="6AC3EB4A" w14:textId="5E691861" w:rsidR="0024398A" w:rsidRDefault="0024398A">
      <w:r>
        <w:rPr>
          <w:rFonts w:hint="eastAsia"/>
        </w:rPr>
        <w:t xml:space="preserve">　　　　　　　　　　　　　　　　　　　　　小河内　宏子</w:t>
      </w:r>
    </w:p>
    <w:p w14:paraId="00D9280B" w14:textId="0759F457" w:rsidR="00502876" w:rsidRDefault="00502876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　</w:t>
      </w:r>
      <w:r>
        <w:t>hiroko1895@mbr.nifty.com</w:t>
      </w:r>
    </w:p>
    <w:p w14:paraId="79265C3B" w14:textId="77777777" w:rsidR="00B80EA4" w:rsidRDefault="00B80E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2A53" wp14:editId="2ABA8EB1">
                <wp:simplePos x="0" y="0"/>
                <wp:positionH relativeFrom="margin">
                  <wp:align>left</wp:align>
                </wp:positionH>
                <wp:positionV relativeFrom="paragraph">
                  <wp:posOffset>194309</wp:posOffset>
                </wp:positionV>
                <wp:extent cx="5438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7A9C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pt" to="428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" strokecolor="black [3213]" strokeweight=".5pt">
                <v:stroke dashstyle="longDashDot" joinstyle="miter"/>
                <w10:wrap anchorx="margin"/>
              </v:line>
            </w:pict>
          </mc:Fallback>
        </mc:AlternateContent>
      </w:r>
    </w:p>
    <w:p w14:paraId="4FAD4848" w14:textId="77777777" w:rsidR="00B80EA4" w:rsidRDefault="00B80EA4" w:rsidP="0024398A">
      <w:pPr>
        <w:jc w:val="center"/>
        <w:rPr>
          <w:sz w:val="28"/>
          <w:szCs w:val="28"/>
        </w:rPr>
      </w:pPr>
      <w:r w:rsidRPr="00B80EA4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B80EA4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B80EA4">
        <w:rPr>
          <w:rFonts w:hint="eastAsia"/>
          <w:sz w:val="28"/>
          <w:szCs w:val="28"/>
        </w:rPr>
        <w:t>状</w:t>
      </w:r>
    </w:p>
    <w:p w14:paraId="45BACDF2" w14:textId="77777777" w:rsidR="0024398A" w:rsidRDefault="0024398A" w:rsidP="0024398A">
      <w:pPr>
        <w:jc w:val="left"/>
        <w:rPr>
          <w:szCs w:val="21"/>
        </w:rPr>
      </w:pPr>
    </w:p>
    <w:p w14:paraId="2A7B83F3" w14:textId="11E751D8"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>私は</w:t>
      </w:r>
      <w:r w:rsidR="00806E27">
        <w:rPr>
          <w:rFonts w:hint="eastAsia"/>
          <w:szCs w:val="21"/>
        </w:rPr>
        <w:t>令和元年度</w:t>
      </w:r>
      <w:r>
        <w:rPr>
          <w:rFonts w:hint="eastAsia"/>
          <w:szCs w:val="21"/>
        </w:rPr>
        <w:t>摂津市テニス連盟の総会の決議について　　　　　　　　　　　　に</w:t>
      </w:r>
    </w:p>
    <w:p w14:paraId="5F81BC3F" w14:textId="77777777"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>委任します。</w:t>
      </w:r>
    </w:p>
    <w:p w14:paraId="0F1F94DB" w14:textId="77777777" w:rsidR="0024398A" w:rsidRDefault="0024398A" w:rsidP="0024398A">
      <w:pPr>
        <w:jc w:val="left"/>
        <w:rPr>
          <w:szCs w:val="21"/>
        </w:rPr>
      </w:pPr>
    </w:p>
    <w:p w14:paraId="499E527A" w14:textId="5CDFE8A6" w:rsidR="0024398A" w:rsidRDefault="00806E27" w:rsidP="0024398A">
      <w:pPr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24398A">
        <w:rPr>
          <w:rFonts w:hint="eastAsia"/>
          <w:szCs w:val="21"/>
        </w:rPr>
        <w:t xml:space="preserve">　　年　　月　　日　　　　　　　　　　　　</w:t>
      </w:r>
    </w:p>
    <w:p w14:paraId="59CEDFA5" w14:textId="77777777"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クラブ名　　</w:t>
      </w:r>
      <w:r w:rsidRPr="0024398A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</w:t>
      </w:r>
    </w:p>
    <w:p w14:paraId="7066A829" w14:textId="77777777" w:rsidR="0024398A" w:rsidRP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代表者氏名　</w:t>
      </w:r>
      <w:r w:rsidRPr="0024398A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>㊞</w:t>
      </w:r>
    </w:p>
    <w:sectPr w:rsidR="0024398A" w:rsidRPr="0024398A" w:rsidSect="00B30C0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863A6" w14:textId="77777777" w:rsidR="00CC3FDB" w:rsidRDefault="00CC3FDB" w:rsidP="00FA44B0">
      <w:r>
        <w:separator/>
      </w:r>
    </w:p>
  </w:endnote>
  <w:endnote w:type="continuationSeparator" w:id="0">
    <w:p w14:paraId="13D9D9D2" w14:textId="77777777" w:rsidR="00CC3FDB" w:rsidRDefault="00CC3FDB" w:rsidP="00F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B05CD" w14:textId="77777777" w:rsidR="00CC3FDB" w:rsidRDefault="00CC3FDB" w:rsidP="00FA44B0">
      <w:r>
        <w:separator/>
      </w:r>
    </w:p>
  </w:footnote>
  <w:footnote w:type="continuationSeparator" w:id="0">
    <w:p w14:paraId="41DDC4E8" w14:textId="77777777" w:rsidR="00CC3FDB" w:rsidRDefault="00CC3FDB" w:rsidP="00FA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A4"/>
    <w:rsid w:val="000A79B5"/>
    <w:rsid w:val="0024398A"/>
    <w:rsid w:val="003D3F4F"/>
    <w:rsid w:val="003F061C"/>
    <w:rsid w:val="0047305E"/>
    <w:rsid w:val="00502876"/>
    <w:rsid w:val="005A5B47"/>
    <w:rsid w:val="005F29F3"/>
    <w:rsid w:val="00770B7B"/>
    <w:rsid w:val="00806E27"/>
    <w:rsid w:val="008809A9"/>
    <w:rsid w:val="008A6BAC"/>
    <w:rsid w:val="00A22E08"/>
    <w:rsid w:val="00B30C00"/>
    <w:rsid w:val="00B80EA4"/>
    <w:rsid w:val="00C1776F"/>
    <w:rsid w:val="00CC3FDB"/>
    <w:rsid w:val="00DF4B18"/>
    <w:rsid w:val="00F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9787B"/>
  <w15:chartTrackingRefBased/>
  <w15:docId w15:val="{4E2A7F43-47E4-427C-A3F4-D8BD6A54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44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4B0"/>
  </w:style>
  <w:style w:type="paragraph" w:styleId="a6">
    <w:name w:val="footer"/>
    <w:basedOn w:val="a"/>
    <w:link w:val="a7"/>
    <w:uiPriority w:val="99"/>
    <w:unhideWhenUsed/>
    <w:rsid w:val="00FA4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okawachi</dc:creator>
  <cp:keywords/>
  <dc:description/>
  <cp:lastModifiedBy>修 田中</cp:lastModifiedBy>
  <cp:revision>5</cp:revision>
  <dcterms:created xsi:type="dcterms:W3CDTF">2020-02-18T00:05:00Z</dcterms:created>
  <dcterms:modified xsi:type="dcterms:W3CDTF">2020-02-22T22:03:00Z</dcterms:modified>
</cp:coreProperties>
</file>